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  <w:r w:rsidR="0068037E">
        <w:rPr>
          <w:b w:val="0"/>
          <w:sz w:val="20"/>
          <w:szCs w:val="20"/>
        </w:rPr>
        <w:t xml:space="preserve">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  <w:bookmarkStart w:id="0" w:name="_GoBack"/>
      <w:bookmarkEnd w:id="0"/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0D22DA">
        <w:rPr>
          <w:rFonts w:ascii="Times New Roman" w:hAnsi="Times New Roman"/>
          <w:b/>
          <w:sz w:val="24"/>
          <w:szCs w:val="24"/>
        </w:rPr>
        <w:t>27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643048">
        <w:rPr>
          <w:rFonts w:ascii="Times New Roman" w:hAnsi="Times New Roman"/>
          <w:b/>
          <w:sz w:val="24"/>
          <w:szCs w:val="24"/>
        </w:rPr>
        <w:t>1</w:t>
      </w:r>
      <w:r w:rsidR="003A5C1A">
        <w:rPr>
          <w:rFonts w:ascii="Times New Roman" w:hAnsi="Times New Roman"/>
          <w:b/>
          <w:sz w:val="24"/>
          <w:szCs w:val="24"/>
        </w:rPr>
        <w:t>2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D22DA">
        <w:rPr>
          <w:rFonts w:ascii="Times New Roman" w:hAnsi="Times New Roman"/>
          <w:b/>
          <w:sz w:val="24"/>
          <w:szCs w:val="24"/>
        </w:rPr>
        <w:t xml:space="preserve"> 304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0F4B39"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0F4B39">
        <w:rPr>
          <w:rFonts w:ascii="Times New Roman" w:hAnsi="Times New Roman"/>
          <w:b/>
          <w:sz w:val="24"/>
          <w:szCs w:val="24"/>
        </w:rPr>
        <w:t>октя</w:t>
      </w:r>
      <w:r w:rsidR="00F213CB">
        <w:rPr>
          <w:rFonts w:ascii="Times New Roman" w:hAnsi="Times New Roman"/>
          <w:b/>
          <w:sz w:val="24"/>
          <w:szCs w:val="24"/>
        </w:rPr>
        <w:t>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0F4B39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0F4B39">
        <w:rPr>
          <w:rFonts w:ascii="Times New Roman" w:hAnsi="Times New Roman"/>
          <w:b/>
          <w:sz w:val="24"/>
          <w:szCs w:val="24"/>
        </w:rPr>
        <w:t>108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0F4B3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="000F4B3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Pr="00440E2A" w:rsidRDefault="00545DA1" w:rsidP="000F4B39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0F4B39">
        <w:rPr>
          <w:bCs/>
          <w:sz w:val="22"/>
          <w:szCs w:val="22"/>
          <w:bdr w:val="none" w:sz="0" w:space="0" w:color="auto" w:frame="1"/>
        </w:rPr>
        <w:t>19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</w:t>
      </w:r>
      <w:r w:rsidR="000F4B39">
        <w:rPr>
          <w:bCs/>
          <w:sz w:val="22"/>
          <w:szCs w:val="22"/>
          <w:bdr w:val="none" w:sz="0" w:space="0" w:color="auto" w:frame="1"/>
        </w:rPr>
        <w:t>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FA37E6">
        <w:rPr>
          <w:sz w:val="22"/>
          <w:szCs w:val="22"/>
        </w:rPr>
        <w:t>утвержденную</w:t>
      </w:r>
      <w:proofErr w:type="gramEnd"/>
      <w:r w:rsidRPr="00FA37E6">
        <w:rPr>
          <w:sz w:val="22"/>
          <w:szCs w:val="22"/>
        </w:rPr>
        <w:t xml:space="preserve">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30</w:t>
      </w:r>
      <w:r w:rsidRPr="00FA37E6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окт</w:t>
      </w:r>
      <w:r w:rsidR="00F213CB">
        <w:rPr>
          <w:sz w:val="22"/>
          <w:szCs w:val="22"/>
        </w:rPr>
        <w:t>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0F4B39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года № </w:t>
      </w:r>
      <w:r w:rsidR="000F4B39">
        <w:rPr>
          <w:sz w:val="22"/>
          <w:szCs w:val="22"/>
        </w:rPr>
        <w:t>108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:rsidR="0061055D" w:rsidRPr="00111570" w:rsidRDefault="00E86339" w:rsidP="0011157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</w:t>
      </w:r>
      <w:r w:rsidR="000F4B39">
        <w:rPr>
          <w:bCs/>
          <w:sz w:val="22"/>
          <w:szCs w:val="22"/>
          <w:bdr w:val="none" w:sz="0" w:space="0" w:color="auto" w:frame="1"/>
        </w:rPr>
        <w:t>9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</w:t>
      </w:r>
      <w:r w:rsidR="000F4B39">
        <w:rPr>
          <w:bCs/>
          <w:sz w:val="22"/>
          <w:szCs w:val="22"/>
          <w:bdr w:val="none" w:sz="0" w:space="0" w:color="auto" w:frame="1"/>
        </w:rPr>
        <w:t>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 xml:space="preserve">опольский Самарской области от </w:t>
      </w:r>
      <w:r w:rsidR="000F4B39">
        <w:rPr>
          <w:sz w:val="22"/>
          <w:szCs w:val="22"/>
        </w:rPr>
        <w:t>30</w:t>
      </w:r>
      <w:r w:rsidRPr="00FA37E6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октя</w:t>
      </w:r>
      <w:r w:rsidR="00F213CB">
        <w:rPr>
          <w:sz w:val="22"/>
          <w:szCs w:val="22"/>
        </w:rPr>
        <w:t>бря 201</w:t>
      </w:r>
      <w:r w:rsidR="000F4B39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108</w:t>
      </w:r>
      <w:r w:rsidR="00157F74">
        <w:rPr>
          <w:sz w:val="22"/>
          <w:szCs w:val="22"/>
        </w:rPr>
        <w:t>:</w:t>
      </w:r>
    </w:p>
    <w:p w:rsidR="00DC680E" w:rsidRPr="00766445" w:rsidRDefault="0061055D" w:rsidP="00DC680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</w:t>
      </w:r>
      <w:r w:rsidR="00111570">
        <w:t>1</w:t>
      </w:r>
      <w:r w:rsidR="001F2273">
        <w:t>.</w:t>
      </w:r>
      <w:r w:rsidR="00DC680E" w:rsidRPr="00DC680E">
        <w:rPr>
          <w:sz w:val="22"/>
          <w:szCs w:val="22"/>
        </w:rPr>
        <w:t xml:space="preserve"> </w:t>
      </w:r>
      <w:proofErr w:type="gramStart"/>
      <w:r w:rsidR="00DC680E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</w:t>
      </w:r>
      <w:r w:rsidR="001F2273">
        <w:rPr>
          <w:bCs/>
          <w:sz w:val="22"/>
          <w:szCs w:val="22"/>
          <w:bdr w:val="none" w:sz="0" w:space="0" w:color="auto" w:frame="1"/>
        </w:rPr>
        <w:t>9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</w:t>
      </w:r>
      <w:r w:rsidR="001F2273">
        <w:rPr>
          <w:bCs/>
          <w:sz w:val="22"/>
          <w:szCs w:val="22"/>
          <w:bdr w:val="none" w:sz="0" w:space="0" w:color="auto" w:frame="1"/>
        </w:rPr>
        <w:t>1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DC680E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 w:rsidR="00DC680E">
        <w:rPr>
          <w:sz w:val="22"/>
          <w:szCs w:val="22"/>
        </w:rPr>
        <w:t xml:space="preserve">амарской области от </w:t>
      </w:r>
      <w:r w:rsidR="001F2273">
        <w:rPr>
          <w:sz w:val="22"/>
          <w:szCs w:val="22"/>
        </w:rPr>
        <w:t>30</w:t>
      </w:r>
      <w:r w:rsidR="00DC680E" w:rsidRPr="00766445">
        <w:rPr>
          <w:sz w:val="22"/>
          <w:szCs w:val="22"/>
        </w:rPr>
        <w:t xml:space="preserve"> </w:t>
      </w:r>
      <w:r w:rsidR="001F2273">
        <w:rPr>
          <w:sz w:val="22"/>
          <w:szCs w:val="22"/>
        </w:rPr>
        <w:t>октя</w:t>
      </w:r>
      <w:r w:rsidR="00DC680E" w:rsidRPr="00766445">
        <w:rPr>
          <w:sz w:val="22"/>
          <w:szCs w:val="22"/>
        </w:rPr>
        <w:t>бря 201</w:t>
      </w:r>
      <w:r w:rsidR="001F2273">
        <w:rPr>
          <w:sz w:val="22"/>
          <w:szCs w:val="22"/>
        </w:rPr>
        <w:t>8</w:t>
      </w:r>
      <w:r w:rsidR="00DC680E" w:rsidRPr="00766445">
        <w:rPr>
          <w:sz w:val="22"/>
          <w:szCs w:val="22"/>
        </w:rPr>
        <w:t xml:space="preserve"> года № </w:t>
      </w:r>
      <w:r w:rsidR="001F2273">
        <w:rPr>
          <w:sz w:val="22"/>
          <w:szCs w:val="22"/>
        </w:rPr>
        <w:t>108</w:t>
      </w:r>
      <w:r w:rsidR="00DC680E" w:rsidRPr="00766445">
        <w:rPr>
          <w:sz w:val="22"/>
          <w:szCs w:val="22"/>
        </w:rPr>
        <w:t xml:space="preserve">, </w:t>
      </w:r>
      <w:r w:rsidR="00DC680E" w:rsidRPr="00766445">
        <w:rPr>
          <w:color w:val="000000"/>
          <w:sz w:val="22"/>
          <w:szCs w:val="22"/>
        </w:rPr>
        <w:t>в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DC680E" w:rsidRPr="00766445">
        <w:rPr>
          <w:sz w:val="22"/>
          <w:szCs w:val="22"/>
        </w:rPr>
        <w:t>муниципальной программы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</w:t>
      </w:r>
      <w:r w:rsidR="001F2273">
        <w:rPr>
          <w:bCs/>
          <w:sz w:val="22"/>
          <w:szCs w:val="22"/>
          <w:bdr w:val="none" w:sz="0" w:space="0" w:color="auto" w:frame="1"/>
        </w:rPr>
        <w:t>9</w:t>
      </w:r>
      <w:proofErr w:type="gramEnd"/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</w:t>
      </w:r>
      <w:r w:rsidR="001F2273">
        <w:rPr>
          <w:bCs/>
          <w:sz w:val="22"/>
          <w:szCs w:val="22"/>
          <w:bdr w:val="none" w:sz="0" w:space="0" w:color="auto" w:frame="1"/>
        </w:rPr>
        <w:t>1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DC680E" w:rsidRPr="00766445">
        <w:rPr>
          <w:sz w:val="22"/>
          <w:szCs w:val="22"/>
        </w:rPr>
        <w:t xml:space="preserve"> (далее Программа),</w:t>
      </w:r>
      <w:r w:rsidR="00DC680E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DC680E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DC680E" w:rsidRPr="003007C7" w:rsidTr="00486C54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80E" w:rsidRPr="00B014F1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0F4B39" w:rsidRPr="003F109A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>2019 год  9 </w:t>
            </w:r>
            <w:r>
              <w:rPr>
                <w:color w:val="000000"/>
                <w:sz w:val="22"/>
                <w:szCs w:val="22"/>
              </w:rPr>
              <w:t>783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608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 </w:t>
            </w:r>
          </w:p>
          <w:p w:rsidR="000F4B39" w:rsidRPr="003F109A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>9 890 33</w:t>
            </w:r>
            <w:r w:rsidR="0008747F">
              <w:rPr>
                <w:color w:val="000000"/>
                <w:sz w:val="22"/>
                <w:szCs w:val="22"/>
              </w:rPr>
              <w:t>3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 w:rsidR="0008747F"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</w:t>
            </w:r>
            <w:r w:rsidR="0008747F">
              <w:rPr>
                <w:color w:val="000000"/>
                <w:sz w:val="22"/>
                <w:szCs w:val="22"/>
              </w:rPr>
              <w:t>9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DC680E" w:rsidRPr="00EF6DFF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DC680E" w:rsidRPr="00DB4B69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lastRenderedPageBreak/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C680E" w:rsidRDefault="00DC680E" w:rsidP="00CE5B0A">
      <w:pPr>
        <w:spacing w:after="0"/>
        <w:jc w:val="both"/>
        <w:rPr>
          <w:rFonts w:ascii="Times New Roman" w:hAnsi="Times New Roman"/>
        </w:rPr>
      </w:pPr>
    </w:p>
    <w:p w:rsidR="001F2273" w:rsidRDefault="000F4B39" w:rsidP="001F227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1F227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 w:rsidR="001F2273"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1F2273" w:rsidTr="00B60A04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2273" w:rsidRDefault="001F2273" w:rsidP="00B60A0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273" w:rsidRPr="00CD4B4A" w:rsidRDefault="001F2273" w:rsidP="001F227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2273" w:rsidRPr="003F109A" w:rsidRDefault="001F2273" w:rsidP="001F227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12 38</w:t>
            </w:r>
            <w:r w:rsidR="00C752C5">
              <w:rPr>
                <w:rFonts w:ascii="Times New Roman" w:hAnsi="Times New Roman"/>
              </w:rPr>
              <w:t>6</w:t>
            </w:r>
            <w:r w:rsidRPr="003F109A">
              <w:rPr>
                <w:rFonts w:ascii="Times New Roman" w:hAnsi="Times New Roman"/>
              </w:rPr>
              <w:t xml:space="preserve"> 057 руб. 61 коп.</w:t>
            </w:r>
          </w:p>
          <w:p w:rsidR="001F2273" w:rsidRPr="003F109A" w:rsidRDefault="001F2273" w:rsidP="001F227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>2019 год – 4 1</w:t>
            </w:r>
            <w:r w:rsidR="00C752C5">
              <w:rPr>
                <w:rFonts w:ascii="Times New Roman" w:hAnsi="Times New Roman"/>
              </w:rPr>
              <w:t>28</w:t>
            </w:r>
            <w:r w:rsidRPr="003F109A">
              <w:rPr>
                <w:rFonts w:ascii="Times New Roman" w:hAnsi="Times New Roman"/>
              </w:rPr>
              <w:t xml:space="preserve"> 685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1F2273" w:rsidRPr="003F109A" w:rsidRDefault="00C752C5" w:rsidP="001F227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</w:t>
            </w:r>
            <w:r w:rsidR="001F2273" w:rsidRPr="003F109A">
              <w:rPr>
                <w:rFonts w:ascii="Times New Roman" w:hAnsi="Times New Roman"/>
              </w:rPr>
              <w:t xml:space="preserve"> 685 руб. 87 коп</w:t>
            </w:r>
            <w:proofErr w:type="gramStart"/>
            <w:r w:rsidR="001F2273"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1F2273" w:rsidRDefault="00C752C5" w:rsidP="001F2273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</w:t>
            </w:r>
            <w:r w:rsidR="001F2273" w:rsidRPr="003F109A">
              <w:rPr>
                <w:rFonts w:ascii="Times New Roman" w:hAnsi="Times New Roman"/>
              </w:rPr>
              <w:t> 685 руб. 87 коп.</w:t>
            </w:r>
          </w:p>
        </w:tc>
      </w:tr>
    </w:tbl>
    <w:p w:rsidR="001F2273" w:rsidRDefault="001F2273" w:rsidP="001F227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1F2273" w:rsidRDefault="001F2273" w:rsidP="001F2273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1F2273" w:rsidRDefault="001F2273" w:rsidP="001F227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440"/>
      </w:tblGrid>
      <w:tr w:rsidR="001F2273" w:rsidRPr="00CD4B4A" w:rsidTr="00B60A04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970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F2273" w:rsidRPr="00B014F1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1F2273" w:rsidRPr="00CD4B4A" w:rsidTr="00B60A04">
        <w:trPr>
          <w:cantSplit/>
          <w:trHeight w:val="341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1F2273" w:rsidRPr="00CD4B4A" w:rsidTr="00B60A04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1F2273" w:rsidRPr="00CD4B4A" w:rsidTr="00B60A04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1F2273" w:rsidRPr="00CD4B4A" w:rsidTr="00B60A04">
        <w:trPr>
          <w:cantSplit/>
          <w:trHeight w:val="383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1F2273" w:rsidRPr="00CD4B4A" w:rsidTr="00B772FB">
        <w:trPr>
          <w:cantSplit/>
          <w:trHeight w:val="383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C752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752C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C752C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1F2273" w:rsidRPr="00CD4B4A" w:rsidTr="00B772FB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2273" w:rsidRPr="00A53145" w:rsidRDefault="00C752C5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198 114</w:t>
            </w:r>
            <w:r w:rsidR="001F2273">
              <w:rPr>
                <w:sz w:val="22"/>
                <w:szCs w:val="22"/>
              </w:rPr>
              <w:t>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1F2273" w:rsidRPr="00CD4B4A" w:rsidTr="00B60A04">
        <w:trPr>
          <w:cantSplit/>
          <w:trHeight w:val="383"/>
        </w:trPr>
        <w:tc>
          <w:tcPr>
            <w:tcW w:w="97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1F2273" w:rsidRPr="00CD4B4A" w:rsidTr="00B60A04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B772FB" w:rsidRDefault="00C752C5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25 985</w:t>
            </w:r>
            <w:r w:rsidR="001F2273" w:rsidRPr="00B772FB">
              <w:rPr>
                <w:sz w:val="22"/>
                <w:szCs w:val="22"/>
              </w:rPr>
              <w:t>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B772FB" w:rsidRDefault="001F2273" w:rsidP="00B60A04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65048A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1F2273" w:rsidRPr="00CD4B4A" w:rsidTr="00B60A04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A53145" w:rsidRDefault="001F2273" w:rsidP="00C752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</w:t>
            </w:r>
            <w:r w:rsidR="00C752C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C752C5">
              <w:rPr>
                <w:sz w:val="22"/>
                <w:szCs w:val="22"/>
              </w:rPr>
              <w:t>985</w:t>
            </w:r>
            <w:r>
              <w:rPr>
                <w:sz w:val="22"/>
                <w:szCs w:val="22"/>
              </w:rPr>
              <w:t>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65048A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273" w:rsidRPr="001F2273" w:rsidRDefault="001F2273" w:rsidP="00B60A04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1F2273" w:rsidRPr="00CD4B4A" w:rsidTr="00B60A04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1F22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2273" w:rsidRPr="00A53145" w:rsidRDefault="001F2273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1F2273" w:rsidRDefault="001F2273" w:rsidP="001F227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</w:t>
      </w:r>
      <w:r w:rsidRPr="00B014F1">
        <w:rPr>
          <w:rFonts w:ascii="Times New Roman" w:hAnsi="Times New Roman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>
        <w:rPr>
          <w:rFonts w:ascii="Times New Roman" w:hAnsi="Times New Roman"/>
        </w:rPr>
        <w:t>2019 - 2021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«Объемы и источники финансирования подпрограммы» изложить</w:t>
      </w:r>
      <w:proofErr w:type="gramEnd"/>
      <w:r>
        <w:rPr>
          <w:rFonts w:ascii="Times New Roman" w:hAnsi="Times New Roman"/>
        </w:rPr>
        <w:t xml:space="preserve">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1F2273" w:rsidTr="001F227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2273" w:rsidRDefault="001F2273" w:rsidP="00B60A0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2273" w:rsidRPr="00B014F1" w:rsidRDefault="001F2273" w:rsidP="001F227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r>
              <w:rPr>
                <w:rFonts w:ascii="Times New Roman" w:hAnsi="Times New Roman"/>
              </w:rPr>
              <w:t>может</w:t>
            </w:r>
            <w:r w:rsidRPr="00CD4B4A">
              <w:rPr>
                <w:rFonts w:ascii="Times New Roman" w:hAnsi="Times New Roman"/>
              </w:rPr>
              <w:t xml:space="preserve"> осуществлят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2273" w:rsidRPr="00CD4B4A" w:rsidRDefault="001F2273" w:rsidP="001F227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</w:rPr>
              <w:t>366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648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  <w:p w:rsidR="001F2273" w:rsidRPr="00CD4B4A" w:rsidRDefault="001F2273" w:rsidP="001F227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192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216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1F2273" w:rsidRPr="00CD4B4A" w:rsidRDefault="001F2273" w:rsidP="001F22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87 216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1F2273" w:rsidRDefault="001F2273" w:rsidP="001F2273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87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216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1F2273" w:rsidRPr="002F5C61" w:rsidRDefault="001F2273" w:rsidP="002F5C61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1.5. </w:t>
      </w:r>
      <w:proofErr w:type="gramStart"/>
      <w:r>
        <w:rPr>
          <w:rFonts w:ascii="Times New Roman" w:hAnsi="Times New Roman"/>
        </w:rPr>
        <w:t>В Приложении № 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3 подпрограмме «</w:t>
      </w:r>
      <w:r w:rsidRPr="00B014F1">
        <w:rPr>
          <w:rFonts w:ascii="Times New Roman" w:hAnsi="Times New Roman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</w:t>
      </w:r>
      <w:r>
        <w:rPr>
          <w:rFonts w:ascii="Times New Roman" w:hAnsi="Times New Roman"/>
        </w:rPr>
        <w:t>2019 - 2021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Pr="002F5C61">
        <w:rPr>
          <w:rFonts w:ascii="Times New Roman" w:hAnsi="Times New Roman"/>
        </w:rPr>
        <w:t>Цели, задачи Подпрограммы</w:t>
      </w:r>
      <w:proofErr w:type="gramEnd"/>
      <w:r w:rsidRPr="002F5C61">
        <w:rPr>
          <w:rFonts w:ascii="Times New Roman" w:hAnsi="Times New Roman"/>
        </w:rPr>
        <w:t>, сроки и механизмы её реализации и характеристика основных мероприятий Программы</w:t>
      </w:r>
      <w:r w:rsidRPr="002F5C61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2F5C61" w:rsidRPr="002F5C61" w:rsidRDefault="002F5C61" w:rsidP="002F5C61">
      <w:pPr>
        <w:spacing w:after="0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:rsidR="002F5C61" w:rsidRPr="00B014F1" w:rsidRDefault="002F5C61" w:rsidP="002F5C61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2F5C61" w:rsidRPr="00CD4B4A" w:rsidTr="00B60A04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F5C61" w:rsidRPr="00CD4B4A" w:rsidTr="00B60A04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B014F1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F5C61" w:rsidRPr="00CD4B4A" w:rsidTr="00B60A04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61" w:rsidRPr="00A53145" w:rsidRDefault="002F5C61" w:rsidP="002F5C61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proofErr w:type="gramStart"/>
            <w:r w:rsidRPr="00A53145">
              <w:rPr>
                <w:sz w:val="22"/>
                <w:szCs w:val="22"/>
              </w:rPr>
              <w:t>Расходы</w:t>
            </w:r>
            <w:proofErr w:type="gramEnd"/>
            <w:r w:rsidRPr="00A53145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2F5C61" w:rsidRPr="00CD4B4A" w:rsidTr="00B60A04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F5C61" w:rsidRPr="00CD4B4A" w:rsidTr="00B60A04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F5C61" w:rsidRPr="00CD4B4A" w:rsidTr="00B60A04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2F5C61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2F5C61" w:rsidRPr="00CD4B4A" w:rsidTr="00B60A04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</w:tr>
      <w:tr w:rsidR="002F5C61" w:rsidRPr="00CD4B4A" w:rsidTr="00B60A04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</w:tr>
      <w:tr w:rsidR="002F5C61" w:rsidRPr="00CD4B4A" w:rsidTr="00B60A04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2F5C6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192 216,00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5C61" w:rsidRPr="00A53145" w:rsidRDefault="002F5C61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87 216,00</w:t>
            </w:r>
          </w:p>
        </w:tc>
      </w:tr>
    </w:tbl>
    <w:p w:rsidR="002F5C61" w:rsidRDefault="002F5C61" w:rsidP="002F5C61">
      <w:pPr>
        <w:spacing w:after="0"/>
        <w:ind w:firstLine="709"/>
        <w:jc w:val="both"/>
        <w:rPr>
          <w:rFonts w:ascii="Times New Roman" w:hAnsi="Times New Roman"/>
        </w:rPr>
      </w:pPr>
    </w:p>
    <w:p w:rsidR="00CF7906" w:rsidRDefault="002F5C61" w:rsidP="00CF7906">
      <w:pPr>
        <w:spacing w:after="0"/>
        <w:ind w:firstLine="709"/>
        <w:jc w:val="both"/>
        <w:rPr>
          <w:rFonts w:ascii="Times New Roman" w:hAnsi="Times New Roman"/>
        </w:rPr>
      </w:pPr>
      <w:r w:rsidRPr="00CF7906">
        <w:rPr>
          <w:rFonts w:ascii="Times New Roman" w:hAnsi="Times New Roman"/>
        </w:rPr>
        <w:lastRenderedPageBreak/>
        <w:t>1.6.</w:t>
      </w:r>
      <w:r w:rsidR="00CF79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7906">
        <w:rPr>
          <w:rFonts w:ascii="Times New Roman" w:hAnsi="Times New Roman"/>
        </w:rPr>
        <w:t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="00CF7906"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F7906">
        <w:rPr>
          <w:rFonts w:ascii="Times New Roman" w:hAnsi="Times New Roman"/>
        </w:rPr>
        <w:t>Луначарский</w:t>
      </w:r>
      <w:r w:rsidR="00CF7906" w:rsidRPr="00B014F1">
        <w:rPr>
          <w:rFonts w:ascii="Times New Roman" w:hAnsi="Times New Roman"/>
        </w:rPr>
        <w:t xml:space="preserve"> муниципального района Ставропольский</w:t>
      </w:r>
      <w:r w:rsidR="00CF7906">
        <w:rPr>
          <w:rFonts w:ascii="Times New Roman" w:hAnsi="Times New Roman"/>
        </w:rPr>
        <w:t xml:space="preserve"> </w:t>
      </w:r>
      <w:r w:rsidR="00CF7906" w:rsidRPr="00B014F1">
        <w:rPr>
          <w:rFonts w:ascii="Times New Roman" w:hAnsi="Times New Roman"/>
        </w:rPr>
        <w:t>Самарской области на 201</w:t>
      </w:r>
      <w:r w:rsidR="00CF7906">
        <w:rPr>
          <w:rFonts w:ascii="Times New Roman" w:hAnsi="Times New Roman"/>
        </w:rPr>
        <w:t>9</w:t>
      </w:r>
      <w:r w:rsidR="00CF7906" w:rsidRPr="00B014F1">
        <w:rPr>
          <w:rFonts w:ascii="Times New Roman" w:hAnsi="Times New Roman"/>
        </w:rPr>
        <w:t>-20</w:t>
      </w:r>
      <w:r w:rsidR="00CF7906">
        <w:rPr>
          <w:rFonts w:ascii="Times New Roman" w:hAnsi="Times New Roman"/>
        </w:rPr>
        <w:t>21</w:t>
      </w:r>
      <w:r w:rsidR="00CF7906" w:rsidRPr="00B014F1">
        <w:rPr>
          <w:rFonts w:ascii="Times New Roman" w:hAnsi="Times New Roman"/>
        </w:rPr>
        <w:t xml:space="preserve"> годы</w:t>
      </w:r>
      <w:r w:rsidR="00CF7906">
        <w:rPr>
          <w:rFonts w:ascii="Times New Roman" w:hAnsi="Times New Roman"/>
        </w:rPr>
        <w:t>» (Далее – Подпрограмма)  «Объемы и источники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CF7906" w:rsidTr="00B60A04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906" w:rsidRDefault="00CF7906" w:rsidP="00B60A0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Для выполнения мероприятий Программы необходимо</w:t>
            </w:r>
            <w:r>
              <w:rPr>
                <w:rFonts w:ascii="Times New Roman" w:hAnsi="Times New Roman"/>
              </w:rPr>
              <w:t xml:space="preserve">                                           3 839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D82EFB">
              <w:rPr>
                <w:rFonts w:ascii="Times New Roman" w:hAnsi="Times New Roman"/>
              </w:rPr>
              <w:t>30</w:t>
            </w:r>
            <w:r w:rsidR="00C752C5">
              <w:rPr>
                <w:rFonts w:ascii="Times New Roman" w:hAnsi="Times New Roman"/>
              </w:rPr>
              <w:t>1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 и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9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–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1 059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935</w:t>
            </w:r>
            <w:r w:rsidRPr="00CD4B4A">
              <w:rPr>
                <w:rFonts w:ascii="Times New Roman" w:hAnsi="Times New Roman"/>
              </w:rPr>
              <w:t>,00 руб. 00 коп.</w:t>
            </w:r>
          </w:p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1 271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</w:t>
            </w:r>
            <w:r w:rsidR="00D82EFB">
              <w:rPr>
                <w:rFonts w:ascii="Times New Roman" w:hAnsi="Times New Roman"/>
              </w:rPr>
              <w:t>60</w:t>
            </w:r>
            <w:r w:rsidRPr="00CD4B4A">
              <w:rPr>
                <w:rFonts w:ascii="Times New Roman" w:hAnsi="Times New Roman"/>
              </w:rPr>
              <w:t>,00руб. 00 коп.</w:t>
            </w:r>
          </w:p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1 507 70</w:t>
            </w:r>
            <w:r w:rsidR="00C752C5">
              <w:rPr>
                <w:rFonts w:ascii="Times New Roman" w:hAnsi="Times New Roman"/>
              </w:rPr>
              <w:t>6</w:t>
            </w:r>
            <w:r w:rsidRPr="00CD4B4A">
              <w:rPr>
                <w:rFonts w:ascii="Times New Roman" w:hAnsi="Times New Roman"/>
              </w:rPr>
              <w:t>,00руб. 00 коп.</w:t>
            </w:r>
          </w:p>
          <w:p w:rsidR="00CF7906" w:rsidRDefault="00CF7906" w:rsidP="00CF7906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</w:t>
            </w:r>
          </w:p>
        </w:tc>
      </w:tr>
    </w:tbl>
    <w:p w:rsidR="00CF7906" w:rsidRPr="00CF7906" w:rsidRDefault="00CF7906" w:rsidP="00CF7906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1.7. </w:t>
      </w:r>
      <w:proofErr w:type="gramStart"/>
      <w:r>
        <w:rPr>
          <w:rFonts w:ascii="Times New Roman" w:hAnsi="Times New Roman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</w:t>
      </w:r>
      <w:proofErr w:type="gramEnd"/>
      <w:r w:rsidRPr="00CF7906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CF7906" w:rsidRPr="00CF7906" w:rsidRDefault="00CF7906" w:rsidP="00CF7906">
      <w:pPr>
        <w:pStyle w:val="4"/>
        <w:spacing w:line="276" w:lineRule="auto"/>
        <w:ind w:left="1080"/>
        <w:jc w:val="right"/>
        <w:rPr>
          <w:rFonts w:ascii="Times New Roman" w:hAnsi="Times New Roman"/>
        </w:rPr>
      </w:pPr>
      <w:r w:rsidRPr="00CF7906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281"/>
        <w:gridCol w:w="2808"/>
        <w:gridCol w:w="1418"/>
        <w:gridCol w:w="1417"/>
        <w:gridCol w:w="1303"/>
      </w:tblGrid>
      <w:tr w:rsidR="00CF7906" w:rsidRPr="00CF7906" w:rsidTr="00CF7906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F7906">
              <w:rPr>
                <w:sz w:val="22"/>
                <w:szCs w:val="22"/>
              </w:rPr>
              <w:t xml:space="preserve">( </w:t>
            </w:r>
            <w:proofErr w:type="gramEnd"/>
            <w:r w:rsidRPr="00CF7906">
              <w:rPr>
                <w:sz w:val="22"/>
                <w:szCs w:val="22"/>
              </w:rPr>
              <w:t>руб. коп.)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2020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2021 г.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CF7906" w:rsidRPr="00CF7906" w:rsidTr="00CF7906">
        <w:trPr>
          <w:cantSplit/>
          <w:trHeight w:val="394"/>
        </w:trPr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D82E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1 271 660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752C5" w:rsidP="00CF7906">
            <w:pPr>
              <w:pStyle w:val="ConsPlusCell"/>
              <w:widowControl/>
              <w:shd w:val="clear" w:color="auto" w:fill="FFFFFF"/>
              <w:spacing w:line="276" w:lineRule="auto"/>
              <w:ind w:left="-43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1 507 706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</w:tr>
      <w:tr w:rsidR="00CF7906" w:rsidRPr="00CF7906" w:rsidTr="00CF7906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D82EFB" w:rsidP="00CF79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1 271 660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752C5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1 507 706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</w:tr>
      <w:tr w:rsidR="00CF7906" w:rsidRPr="00CF7906" w:rsidTr="00CF7906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D82EF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1 271 6</w:t>
            </w:r>
            <w:r w:rsidR="00D82EFB">
              <w:rPr>
                <w:sz w:val="22"/>
                <w:szCs w:val="22"/>
              </w:rPr>
              <w:t>60</w:t>
            </w:r>
            <w:r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C752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1 507 70</w:t>
            </w:r>
            <w:r w:rsidR="00C752C5">
              <w:rPr>
                <w:sz w:val="22"/>
                <w:szCs w:val="22"/>
              </w:rPr>
              <w:t>6</w:t>
            </w:r>
            <w:r w:rsidRPr="00CF7906">
              <w:rPr>
                <w:sz w:val="22"/>
                <w:szCs w:val="22"/>
              </w:rPr>
              <w:t>,00</w:t>
            </w:r>
          </w:p>
        </w:tc>
      </w:tr>
    </w:tbl>
    <w:p w:rsidR="00CF7906" w:rsidRDefault="00CF7906" w:rsidP="00CF7906">
      <w:pPr>
        <w:spacing w:after="0"/>
        <w:ind w:firstLine="709"/>
        <w:jc w:val="both"/>
        <w:rPr>
          <w:rFonts w:ascii="Times New Roman" w:hAnsi="Times New Roman"/>
        </w:rPr>
      </w:pPr>
      <w:r w:rsidRPr="00CF7906">
        <w:rPr>
          <w:rFonts w:ascii="Times New Roman" w:hAnsi="Times New Roman"/>
        </w:rPr>
        <w:t>1.</w:t>
      </w:r>
      <w:r>
        <w:rPr>
          <w:rFonts w:ascii="Times New Roman" w:hAnsi="Times New Roman"/>
        </w:rPr>
        <w:t>8</w:t>
      </w:r>
      <w:r w:rsidRPr="00CF7906">
        <w:rPr>
          <w:rFonts w:ascii="Times New Roman" w:hAnsi="Times New Roman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CF7906" w:rsidTr="00B60A04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906" w:rsidRDefault="00CF7906" w:rsidP="00B60A0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906" w:rsidRPr="00B014F1" w:rsidRDefault="00CF7906" w:rsidP="00CF790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F7906" w:rsidRPr="00CD4B4A" w:rsidRDefault="00CF7906" w:rsidP="00CF7906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 w:rsidR="00B772F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 </w:t>
            </w:r>
            <w:r w:rsidR="00B772FB">
              <w:rPr>
                <w:rFonts w:ascii="Times New Roman" w:hAnsi="Times New Roman"/>
              </w:rPr>
              <w:t>479</w:t>
            </w:r>
            <w:r>
              <w:rPr>
                <w:rFonts w:ascii="Times New Roman" w:hAnsi="Times New Roman"/>
              </w:rPr>
              <w:t xml:space="preserve"> 900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CF7906" w:rsidRPr="00CD4B4A" w:rsidRDefault="00CF7906" w:rsidP="00CF79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lastRenderedPageBreak/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493 3</w:t>
            </w:r>
            <w:r w:rsidRPr="00CD4B4A">
              <w:rPr>
                <w:rFonts w:ascii="Times New Roman" w:hAnsi="Times New Roman"/>
                <w:color w:val="000000"/>
              </w:rPr>
              <w:t>00 руб. 00 коп.</w:t>
            </w:r>
          </w:p>
          <w:p w:rsidR="00CF7906" w:rsidRPr="00CD4B4A" w:rsidRDefault="00CF7906" w:rsidP="00CF7906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CF7906" w:rsidRDefault="00CF7906" w:rsidP="00CF7906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CF7906" w:rsidRPr="00CF7906" w:rsidRDefault="00CF7906" w:rsidP="00CF7906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1.</w:t>
      </w:r>
      <w:r w:rsidR="00B772FB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В Приложении № </w:t>
      </w:r>
      <w:r w:rsidR="00B772F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</w:t>
      </w:r>
      <w:r w:rsidR="00B772F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подпрограмме «</w:t>
      </w:r>
      <w:r w:rsidR="00B772FB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772FB" w:rsidRPr="00B014F1">
        <w:rPr>
          <w:rFonts w:ascii="Times New Roman" w:hAnsi="Times New Roman"/>
        </w:rPr>
        <w:t xml:space="preserve"> поселении </w:t>
      </w:r>
      <w:r w:rsidR="00B772FB">
        <w:rPr>
          <w:rFonts w:ascii="Times New Roman" w:hAnsi="Times New Roman"/>
        </w:rPr>
        <w:t>Луначарский</w:t>
      </w:r>
      <w:r w:rsidR="00B772FB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B772FB">
        <w:rPr>
          <w:rFonts w:ascii="Times New Roman" w:hAnsi="Times New Roman"/>
        </w:rPr>
        <w:t>9</w:t>
      </w:r>
      <w:r w:rsidR="00B772FB" w:rsidRPr="00B014F1">
        <w:rPr>
          <w:rFonts w:ascii="Times New Roman" w:hAnsi="Times New Roman"/>
        </w:rPr>
        <w:t>-20</w:t>
      </w:r>
      <w:r w:rsidR="00B772FB">
        <w:rPr>
          <w:rFonts w:ascii="Times New Roman" w:hAnsi="Times New Roman"/>
        </w:rPr>
        <w:t>21</w:t>
      </w:r>
      <w:r w:rsidR="00B772FB"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772FB" w:rsidRDefault="00CF7906" w:rsidP="00B772F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="00B772FB"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388"/>
        <w:gridCol w:w="6"/>
      </w:tblGrid>
      <w:tr w:rsidR="00B772FB" w:rsidRPr="00B772FB" w:rsidTr="00B60A04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772FB" w:rsidRPr="00B772FB" w:rsidTr="00B60A04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B772FB" w:rsidRPr="00B772FB" w:rsidTr="00B772FB">
        <w:trPr>
          <w:cantSplit/>
          <w:trHeight w:val="570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563" w:type="dxa"/>
              <w:tblInd w:w="7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30"/>
              <w:gridCol w:w="2129"/>
              <w:gridCol w:w="1478"/>
              <w:gridCol w:w="1450"/>
              <w:gridCol w:w="1576"/>
            </w:tblGrid>
            <w:tr w:rsidR="00B772FB" w:rsidRPr="00B772FB" w:rsidTr="00B60A04">
              <w:trPr>
                <w:cantSplit/>
                <w:trHeight w:val="341"/>
              </w:trPr>
              <w:tc>
                <w:tcPr>
                  <w:tcW w:w="29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72FB" w:rsidRPr="00B772FB" w:rsidRDefault="00B772FB" w:rsidP="00B60A04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772FB"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72FB" w:rsidRPr="00B772FB" w:rsidRDefault="00B772FB" w:rsidP="00B60A04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772FB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72FB" w:rsidRPr="00B772FB" w:rsidRDefault="00B772FB" w:rsidP="00B772FB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772FB">
                    <w:rPr>
                      <w:sz w:val="22"/>
                      <w:szCs w:val="22"/>
                    </w:rPr>
                    <w:t>560 000,00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772FB" w:rsidRPr="00B772FB" w:rsidRDefault="00B772FB" w:rsidP="00B772FB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772FB">
                    <w:rPr>
                      <w:sz w:val="22"/>
                      <w:szCs w:val="22"/>
                    </w:rPr>
                    <w:t>560</w:t>
                  </w:r>
                  <w:r w:rsidRPr="00B772FB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772FB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772FB" w:rsidRPr="00B772FB" w:rsidRDefault="00B772FB" w:rsidP="00B60A04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772FB">
                    <w:rPr>
                      <w:sz w:val="22"/>
                      <w:szCs w:val="22"/>
                    </w:rPr>
                    <w:t>560</w:t>
                  </w:r>
                  <w:r w:rsidRPr="00B772FB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772FB"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B772FB" w:rsidRPr="00B772FB" w:rsidTr="00B60A04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560 000,00</w:t>
            </w:r>
            <w:r w:rsidRPr="00B772FB">
              <w:rPr>
                <w:sz w:val="22"/>
                <w:szCs w:val="22"/>
              </w:rPr>
              <w:tab/>
              <w:t>380 000,00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560 000,00</w:t>
            </w:r>
          </w:p>
        </w:tc>
      </w:tr>
      <w:tr w:rsidR="00B772FB" w:rsidRPr="00B772FB" w:rsidTr="00B60A04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772FB" w:rsidRPr="00B772FB" w:rsidTr="00B60A04">
        <w:trPr>
          <w:cantSplit/>
          <w:trHeight w:val="329"/>
        </w:trPr>
        <w:tc>
          <w:tcPr>
            <w:tcW w:w="95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772FB" w:rsidRPr="00B772FB" w:rsidTr="00B60A04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772FB" w:rsidRPr="00B772FB" w:rsidTr="00B60A04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2FB" w:rsidRPr="00B772FB" w:rsidRDefault="00B772FB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1 493 300,00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72FB" w:rsidRPr="00B772FB" w:rsidRDefault="00B772FB" w:rsidP="00B772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0F4B39" w:rsidRPr="00B56D5D" w:rsidRDefault="000F4B39" w:rsidP="00B772F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E7554A" w:rsidP="00E7554A">
      <w:pPr>
        <w:shd w:val="clear" w:color="auto" w:fill="FFFFFF"/>
        <w:tabs>
          <w:tab w:val="left" w:pos="567"/>
          <w:tab w:val="left" w:pos="851"/>
        </w:tabs>
        <w:spacing w:after="0"/>
        <w:ind w:firstLine="567"/>
        <w:jc w:val="both"/>
        <w:rPr>
          <w:rStyle w:val="FontStyle38"/>
        </w:rPr>
      </w:pPr>
      <w:r>
        <w:rPr>
          <w:rStyle w:val="FontStyle38"/>
        </w:rPr>
        <w:t xml:space="preserve">  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6B07B2">
        <w:rPr>
          <w:rFonts w:ascii="Times New Roman" w:hAnsi="Times New Roman"/>
          <w:color w:val="000000"/>
        </w:rPr>
        <w:t xml:space="preserve"> </w:t>
      </w:r>
      <w:r w:rsidR="006B07B2" w:rsidRPr="00857E32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Default="00343534" w:rsidP="001A65B8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32"/>
  </w:num>
  <w:num w:numId="4">
    <w:abstractNumId w:val="19"/>
  </w:num>
  <w:num w:numId="5">
    <w:abstractNumId w:val="31"/>
  </w:num>
  <w:num w:numId="6">
    <w:abstractNumId w:val="2"/>
  </w:num>
  <w:num w:numId="7">
    <w:abstractNumId w:val="29"/>
  </w:num>
  <w:num w:numId="8">
    <w:abstractNumId w:val="40"/>
  </w:num>
  <w:num w:numId="9">
    <w:abstractNumId w:val="26"/>
  </w:num>
  <w:num w:numId="10">
    <w:abstractNumId w:val="33"/>
  </w:num>
  <w:num w:numId="11">
    <w:abstractNumId w:val="15"/>
  </w:num>
  <w:num w:numId="12">
    <w:abstractNumId w:val="4"/>
  </w:num>
  <w:num w:numId="13">
    <w:abstractNumId w:val="21"/>
  </w:num>
  <w:num w:numId="14">
    <w:abstractNumId w:val="25"/>
  </w:num>
  <w:num w:numId="15">
    <w:abstractNumId w:val="30"/>
  </w:num>
  <w:num w:numId="16">
    <w:abstractNumId w:val="1"/>
  </w:num>
  <w:num w:numId="17">
    <w:abstractNumId w:val="8"/>
  </w:num>
  <w:num w:numId="18">
    <w:abstractNumId w:val="22"/>
  </w:num>
  <w:num w:numId="19">
    <w:abstractNumId w:val="27"/>
  </w:num>
  <w:num w:numId="20">
    <w:abstractNumId w:val="9"/>
  </w:num>
  <w:num w:numId="21">
    <w:abstractNumId w:val="28"/>
  </w:num>
  <w:num w:numId="22">
    <w:abstractNumId w:val="17"/>
  </w:num>
  <w:num w:numId="23">
    <w:abstractNumId w:val="0"/>
  </w:num>
  <w:num w:numId="24">
    <w:abstractNumId w:val="18"/>
  </w:num>
  <w:num w:numId="25">
    <w:abstractNumId w:val="7"/>
  </w:num>
  <w:num w:numId="26">
    <w:abstractNumId w:val="5"/>
  </w:num>
  <w:num w:numId="27">
    <w:abstractNumId w:val="6"/>
  </w:num>
  <w:num w:numId="28">
    <w:abstractNumId w:val="34"/>
  </w:num>
  <w:num w:numId="29">
    <w:abstractNumId w:val="38"/>
  </w:num>
  <w:num w:numId="30">
    <w:abstractNumId w:val="13"/>
  </w:num>
  <w:num w:numId="31">
    <w:abstractNumId w:val="4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5"/>
  </w:num>
  <w:num w:numId="37">
    <w:abstractNumId w:val="20"/>
  </w:num>
  <w:num w:numId="38">
    <w:abstractNumId w:val="41"/>
  </w:num>
  <w:num w:numId="39">
    <w:abstractNumId w:val="37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6"/>
  </w:num>
  <w:num w:numId="44">
    <w:abstractNumId w:val="39"/>
  </w:num>
  <w:num w:numId="45">
    <w:abstractNumId w:val="42"/>
  </w:num>
  <w:num w:numId="46">
    <w:abstractNumId w:val="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68D4"/>
    <w:rsid w:val="000777E6"/>
    <w:rsid w:val="0008177C"/>
    <w:rsid w:val="0008375F"/>
    <w:rsid w:val="0008747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22DA"/>
    <w:rsid w:val="000D300B"/>
    <w:rsid w:val="000D5EA0"/>
    <w:rsid w:val="000E5098"/>
    <w:rsid w:val="000E5699"/>
    <w:rsid w:val="000E7CD3"/>
    <w:rsid w:val="000F0D31"/>
    <w:rsid w:val="000F1AE0"/>
    <w:rsid w:val="000F3DF3"/>
    <w:rsid w:val="000F4B39"/>
    <w:rsid w:val="00101678"/>
    <w:rsid w:val="001070C4"/>
    <w:rsid w:val="00111570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60F0"/>
    <w:rsid w:val="001C776D"/>
    <w:rsid w:val="001D4D3C"/>
    <w:rsid w:val="001E6997"/>
    <w:rsid w:val="001E74B4"/>
    <w:rsid w:val="001F135C"/>
    <w:rsid w:val="001F2273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03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2F5C61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5C1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673E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055D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37E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7B2"/>
    <w:rsid w:val="006B0A19"/>
    <w:rsid w:val="006C11E3"/>
    <w:rsid w:val="006C56A8"/>
    <w:rsid w:val="006C6CAE"/>
    <w:rsid w:val="006D3AFF"/>
    <w:rsid w:val="006D6450"/>
    <w:rsid w:val="006D7302"/>
    <w:rsid w:val="006E2F77"/>
    <w:rsid w:val="006E4638"/>
    <w:rsid w:val="006E5167"/>
    <w:rsid w:val="006F4FD8"/>
    <w:rsid w:val="006F5814"/>
    <w:rsid w:val="00703260"/>
    <w:rsid w:val="007032E5"/>
    <w:rsid w:val="00704372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670D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2DA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4A0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01F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0D35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2B5F"/>
    <w:rsid w:val="00A677D1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772FB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52C5"/>
    <w:rsid w:val="00C7705B"/>
    <w:rsid w:val="00C83CAE"/>
    <w:rsid w:val="00C86656"/>
    <w:rsid w:val="00C86B63"/>
    <w:rsid w:val="00C93B51"/>
    <w:rsid w:val="00C94451"/>
    <w:rsid w:val="00C944A1"/>
    <w:rsid w:val="00C94AA7"/>
    <w:rsid w:val="00C971E3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CF790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2EFB"/>
    <w:rsid w:val="00D863F4"/>
    <w:rsid w:val="00D87D81"/>
    <w:rsid w:val="00D93F7E"/>
    <w:rsid w:val="00DA09C0"/>
    <w:rsid w:val="00DB42ED"/>
    <w:rsid w:val="00DB4B69"/>
    <w:rsid w:val="00DC0CB6"/>
    <w:rsid w:val="00DC680E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1710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554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0C20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2696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23">
    <w:name w:val="Без интервала2"/>
    <w:rsid w:val="0027703E"/>
    <w:rPr>
      <w:sz w:val="22"/>
      <w:szCs w:val="22"/>
      <w:lang w:eastAsia="en-US"/>
    </w:rPr>
  </w:style>
  <w:style w:type="paragraph" w:customStyle="1" w:styleId="4">
    <w:name w:val="Абзац списка4"/>
    <w:basedOn w:val="a"/>
    <w:rsid w:val="00CF7906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C9A7-428E-484E-B50E-FBF678C5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2018-12-27T05:46:00Z</cp:lastPrinted>
  <dcterms:created xsi:type="dcterms:W3CDTF">2018-12-27T05:45:00Z</dcterms:created>
  <dcterms:modified xsi:type="dcterms:W3CDTF">2018-12-27T05:47:00Z</dcterms:modified>
</cp:coreProperties>
</file>